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FC6D" w14:textId="509C9053" w:rsidR="00E85CEA" w:rsidRPr="00E85CEA" w:rsidRDefault="001B02A9" w:rsidP="00E85CE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9F91438" wp14:editId="0FC860F2">
                <wp:simplePos x="0" y="0"/>
                <wp:positionH relativeFrom="column">
                  <wp:posOffset>1226185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434F8" w14:textId="55FA95E5" w:rsidR="00A57912" w:rsidRPr="001B02A9" w:rsidRDefault="00A57912" w:rsidP="00A57912">
                            <w:pPr>
                              <w:tabs>
                                <w:tab w:val="left" w:pos="2552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www.routie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sthurgau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14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6.55pt;margin-top:.55pt;width:2in;height:2in;z-index:-2516582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" filled="f" stroked="f">
                <v:textbox style="mso-fit-shape-to-text:t">
                  <w:txbxContent>
                    <w:p w14:paraId="1F9434F8" w14:textId="55FA95E5" w:rsidR="00A57912" w:rsidRPr="001B02A9" w:rsidRDefault="00A57912" w:rsidP="00A57912">
                      <w:pPr>
                        <w:tabs>
                          <w:tab w:val="left" w:pos="2552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www.routie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sthurgau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.ch</w:t>
                      </w:r>
                    </w:p>
                  </w:txbxContent>
                </v:textbox>
              </v:shape>
            </w:pict>
          </mc:Fallback>
        </mc:AlternateContent>
      </w:r>
      <w:r w:rsidR="00B55F36" w:rsidRPr="00E85CE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1" behindDoc="1" locked="0" layoutInCell="1" allowOverlap="1" wp14:anchorId="63B0FA90" wp14:editId="1789450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7448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rgau 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57" cy="7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6" w:rsidRPr="00E85CEA">
        <w:rPr>
          <w:noProof/>
        </w:rPr>
        <w:drawing>
          <wp:anchor distT="0" distB="0" distL="114300" distR="114300" simplePos="0" relativeHeight="251658240" behindDoc="1" locked="0" layoutInCell="1" allowOverlap="1" wp14:anchorId="0829C170" wp14:editId="44EE996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28650" cy="752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iers Suisse 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12" w:rsidRPr="00E85CEA">
        <w:rPr>
          <w:rFonts w:ascii="Arial" w:hAnsi="Arial" w:cs="Arial"/>
          <w:sz w:val="40"/>
          <w:szCs w:val="40"/>
        </w:rPr>
        <w:t xml:space="preserve"> </w:t>
      </w:r>
    </w:p>
    <w:p w14:paraId="123C8DC3" w14:textId="79BC43F4" w:rsidR="00A57912" w:rsidRDefault="00FD0D4A" w:rsidP="004244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</w:t>
      </w:r>
      <w:r w:rsidR="006A635F" w:rsidRPr="00E85CEA">
        <w:rPr>
          <w:rFonts w:ascii="Arial" w:hAnsi="Arial" w:cs="Arial"/>
          <w:b/>
          <w:bCs/>
        </w:rPr>
        <w:t>VERBAND SCHWEIZER BERUFSFAHRER</w:t>
      </w:r>
      <w:r w:rsidR="006A635F" w:rsidRPr="00491B11">
        <w:rPr>
          <w:rFonts w:ascii="Arial" w:hAnsi="Arial" w:cs="Arial"/>
          <w:b/>
          <w:bCs/>
          <w:sz w:val="28"/>
          <w:szCs w:val="28"/>
        </w:rPr>
        <w:tab/>
      </w:r>
    </w:p>
    <w:p w14:paraId="7990A3BF" w14:textId="77777777" w:rsidR="008869CD" w:rsidRPr="00424463" w:rsidRDefault="008869CD" w:rsidP="00424463">
      <w:pPr>
        <w:jc w:val="center"/>
        <w:rPr>
          <w:rFonts w:ascii="Arial" w:hAnsi="Arial" w:cs="Arial"/>
        </w:rPr>
      </w:pPr>
    </w:p>
    <w:p w14:paraId="5DEDC066" w14:textId="2C9E31A9" w:rsidR="00491B11" w:rsidRDefault="006A635F" w:rsidP="006A635F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68E72704" w14:textId="77777777" w:rsidR="00D07B72" w:rsidRPr="008869CD" w:rsidRDefault="00D07B72" w:rsidP="00846E4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CFF0FF6" w14:textId="4A8B47FF" w:rsidR="00846E4A" w:rsidRDefault="00BC36A8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 xml:space="preserve">Die geplante 39. </w:t>
      </w:r>
      <w:r w:rsidR="00AD621C">
        <w:rPr>
          <w:rFonts w:ascii="Arial" w:eastAsia="Times New Roman" w:hAnsi="Arial" w:cs="Arial"/>
          <w:sz w:val="24"/>
          <w:szCs w:val="20"/>
          <w:lang w:eastAsia="de-DE"/>
        </w:rPr>
        <w:t>General</w:t>
      </w:r>
      <w:r>
        <w:rPr>
          <w:rFonts w:ascii="Arial" w:eastAsia="Times New Roman" w:hAnsi="Arial" w:cs="Arial"/>
          <w:sz w:val="24"/>
          <w:szCs w:val="20"/>
          <w:lang w:eastAsia="de-DE"/>
        </w:rPr>
        <w:t>versammlung müsse</w:t>
      </w:r>
      <w:r w:rsidR="004B7C81">
        <w:rPr>
          <w:rFonts w:ascii="Arial" w:eastAsia="Times New Roman" w:hAnsi="Arial" w:cs="Arial"/>
          <w:sz w:val="24"/>
          <w:szCs w:val="20"/>
          <w:lang w:eastAsia="de-DE"/>
        </w:rPr>
        <w:t xml:space="preserve">n wir leider nochmals in schriftlicher Form </w:t>
      </w:r>
      <w:r w:rsidR="008C129F">
        <w:rPr>
          <w:rFonts w:ascii="Arial" w:eastAsia="Times New Roman" w:hAnsi="Arial" w:cs="Arial"/>
          <w:sz w:val="24"/>
          <w:szCs w:val="20"/>
          <w:lang w:eastAsia="de-DE"/>
        </w:rPr>
        <w:t xml:space="preserve">abhalten. Auch wir </w:t>
      </w:r>
      <w:r w:rsidR="00787D1D">
        <w:rPr>
          <w:rFonts w:ascii="Arial" w:eastAsia="Times New Roman" w:hAnsi="Arial" w:cs="Arial"/>
          <w:sz w:val="24"/>
          <w:szCs w:val="20"/>
          <w:lang w:eastAsia="de-DE"/>
        </w:rPr>
        <w:t xml:space="preserve">hätten uns lieber eine normale GV </w:t>
      </w:r>
      <w:r w:rsidR="00AD621C">
        <w:rPr>
          <w:rFonts w:ascii="Arial" w:eastAsia="Times New Roman" w:hAnsi="Arial" w:cs="Arial"/>
          <w:sz w:val="24"/>
          <w:szCs w:val="20"/>
          <w:lang w:eastAsia="de-DE"/>
        </w:rPr>
        <w:t xml:space="preserve">gewünscht. </w:t>
      </w:r>
      <w:r w:rsidR="00BE2664">
        <w:rPr>
          <w:rFonts w:ascii="Arial" w:eastAsia="Times New Roman" w:hAnsi="Arial" w:cs="Arial"/>
          <w:sz w:val="24"/>
          <w:szCs w:val="20"/>
          <w:lang w:eastAsia="de-DE"/>
        </w:rPr>
        <w:t xml:space="preserve">Bei den restlichen Anlässen müssen wir </w:t>
      </w:r>
      <w:r w:rsidR="00AD621C">
        <w:rPr>
          <w:rFonts w:ascii="Arial" w:eastAsia="Times New Roman" w:hAnsi="Arial" w:cs="Arial"/>
          <w:sz w:val="24"/>
          <w:szCs w:val="20"/>
          <w:lang w:eastAsia="de-DE"/>
        </w:rPr>
        <w:t xml:space="preserve">einfach </w:t>
      </w:r>
      <w:r w:rsidR="00BE2664">
        <w:rPr>
          <w:rFonts w:ascii="Arial" w:eastAsia="Times New Roman" w:hAnsi="Arial" w:cs="Arial"/>
          <w:sz w:val="24"/>
          <w:szCs w:val="20"/>
          <w:lang w:eastAsia="de-DE"/>
        </w:rPr>
        <w:t>abwarten, wie sich die Sit</w:t>
      </w:r>
      <w:r w:rsidR="00253650">
        <w:rPr>
          <w:rFonts w:ascii="Arial" w:eastAsia="Times New Roman" w:hAnsi="Arial" w:cs="Arial"/>
          <w:sz w:val="24"/>
          <w:szCs w:val="20"/>
          <w:lang w:eastAsia="de-DE"/>
        </w:rPr>
        <w:t>uation entwickelt, wi</w:t>
      </w:r>
      <w:r w:rsidR="000B03E3">
        <w:rPr>
          <w:rFonts w:ascii="Arial" w:eastAsia="Times New Roman" w:hAnsi="Arial" w:cs="Arial"/>
          <w:sz w:val="24"/>
          <w:szCs w:val="20"/>
          <w:lang w:eastAsia="de-DE"/>
        </w:rPr>
        <w:t>r</w:t>
      </w:r>
      <w:r w:rsidR="00253650">
        <w:rPr>
          <w:rFonts w:ascii="Arial" w:eastAsia="Times New Roman" w:hAnsi="Arial" w:cs="Arial"/>
          <w:sz w:val="24"/>
          <w:szCs w:val="20"/>
          <w:lang w:eastAsia="de-DE"/>
        </w:rPr>
        <w:t xml:space="preserve"> werden euch auf dem </w:t>
      </w:r>
      <w:r w:rsidR="00060959">
        <w:rPr>
          <w:rFonts w:ascii="Arial" w:eastAsia="Times New Roman" w:hAnsi="Arial" w:cs="Arial"/>
          <w:sz w:val="24"/>
          <w:szCs w:val="20"/>
          <w:lang w:eastAsia="de-DE"/>
        </w:rPr>
        <w:t>Laufenden</w:t>
      </w:r>
      <w:r w:rsidR="00253650">
        <w:rPr>
          <w:rFonts w:ascii="Arial" w:eastAsia="Times New Roman" w:hAnsi="Arial" w:cs="Arial"/>
          <w:sz w:val="24"/>
          <w:szCs w:val="20"/>
          <w:lang w:eastAsia="de-DE"/>
        </w:rPr>
        <w:t xml:space="preserve"> halten</w:t>
      </w:r>
      <w:r w:rsidR="00A05410">
        <w:rPr>
          <w:rFonts w:ascii="Arial" w:eastAsia="Times New Roman" w:hAnsi="Arial" w:cs="Arial"/>
          <w:sz w:val="24"/>
          <w:szCs w:val="20"/>
          <w:lang w:eastAsia="de-DE"/>
        </w:rPr>
        <w:t>.</w:t>
      </w:r>
      <w:r w:rsidR="004E5CFB">
        <w:rPr>
          <w:rFonts w:ascii="Arial" w:eastAsia="Times New Roman" w:hAnsi="Arial" w:cs="Arial"/>
          <w:sz w:val="24"/>
          <w:szCs w:val="20"/>
          <w:lang w:eastAsia="de-DE"/>
        </w:rPr>
        <w:t xml:space="preserve"> Hoffen wir einfach, dass es </w:t>
      </w:r>
      <w:r w:rsidR="0048123E">
        <w:rPr>
          <w:rFonts w:ascii="Arial" w:eastAsia="Times New Roman" w:hAnsi="Arial" w:cs="Arial"/>
          <w:sz w:val="24"/>
          <w:szCs w:val="20"/>
          <w:lang w:eastAsia="de-DE"/>
        </w:rPr>
        <w:t>bald wieder möglich ist</w:t>
      </w:r>
      <w:r w:rsidR="00AD621C">
        <w:rPr>
          <w:rFonts w:ascii="Arial" w:eastAsia="Times New Roman" w:hAnsi="Arial" w:cs="Arial"/>
          <w:sz w:val="24"/>
          <w:szCs w:val="20"/>
          <w:lang w:eastAsia="de-DE"/>
        </w:rPr>
        <w:t>,</w:t>
      </w:r>
      <w:r w:rsidR="00FA287E">
        <w:rPr>
          <w:rFonts w:ascii="Arial" w:eastAsia="Times New Roman" w:hAnsi="Arial" w:cs="Arial"/>
          <w:sz w:val="24"/>
          <w:szCs w:val="20"/>
          <w:lang w:eastAsia="de-DE"/>
        </w:rPr>
        <w:t xml:space="preserve"> uns uneingeschränkt zu treffen.</w:t>
      </w:r>
    </w:p>
    <w:p w14:paraId="377031D8" w14:textId="6634F831" w:rsidR="00CE7EFD" w:rsidRDefault="00CE7EFD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19227001" w14:textId="592FA809" w:rsidR="00CE7EFD" w:rsidRDefault="00CE7EFD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144E3AA9" w14:textId="77777777" w:rsidR="00CE7EFD" w:rsidRPr="00846E4A" w:rsidRDefault="00CE7EFD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01418AD" w14:textId="269608E9" w:rsidR="00846E4A" w:rsidRDefault="00D703B2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Jahresprogramm</w:t>
      </w:r>
    </w:p>
    <w:p w14:paraId="64E09867" w14:textId="17438561" w:rsidR="00C355B1" w:rsidRDefault="00C355B1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14:paraId="1460AB8A" w14:textId="5BA183AE" w:rsidR="00C355B1" w:rsidRDefault="00C355B1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14:paraId="5E458D0A" w14:textId="15F0B737" w:rsidR="00C355B1" w:rsidRDefault="009364EE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BA2E75">
        <w:rPr>
          <w:rFonts w:ascii="Arial" w:eastAsia="Times New Roman" w:hAnsi="Arial" w:cs="Arial"/>
          <w:sz w:val="24"/>
          <w:szCs w:val="24"/>
          <w:lang w:eastAsia="de-DE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März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6455F">
        <w:rPr>
          <w:rFonts w:ascii="Arial" w:eastAsia="Times New Roman" w:hAnsi="Arial" w:cs="Arial"/>
          <w:sz w:val="24"/>
          <w:szCs w:val="24"/>
          <w:lang w:eastAsia="de-DE"/>
        </w:rPr>
        <w:t>202</w:t>
      </w:r>
      <w:r w:rsidR="0023196E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16455F">
        <w:rPr>
          <w:rFonts w:ascii="Arial" w:eastAsia="Times New Roman" w:hAnsi="Arial" w:cs="Arial"/>
          <w:sz w:val="24"/>
          <w:szCs w:val="24"/>
          <w:lang w:eastAsia="de-DE"/>
        </w:rPr>
        <w:tab/>
        <w:t>Generalversammlung</w:t>
      </w:r>
      <w:r w:rsidR="0016455F" w:rsidRPr="0016455F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(wird in schriftlicher Form abgehalten)</w:t>
      </w:r>
    </w:p>
    <w:p w14:paraId="110831A1" w14:textId="31F8C9DD" w:rsidR="006203F3" w:rsidRDefault="006203F3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65036B" w14:textId="18A8864D" w:rsidR="006203F3" w:rsidRPr="008E2730" w:rsidRDefault="007D5983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26</w:t>
      </w:r>
      <w:r w:rsidR="0065420B" w:rsidRPr="008E2730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65420B" w:rsidRPr="008E2730">
        <w:rPr>
          <w:rFonts w:ascii="Arial" w:eastAsia="Times New Roman" w:hAnsi="Arial" w:cs="Arial"/>
          <w:sz w:val="24"/>
          <w:szCs w:val="24"/>
          <w:lang w:eastAsia="de-DE"/>
        </w:rPr>
        <w:tab/>
        <w:t>Mai</w:t>
      </w:r>
      <w:r w:rsidR="0065420B" w:rsidRPr="008E2730">
        <w:rPr>
          <w:rFonts w:ascii="Arial" w:eastAsia="Times New Roman" w:hAnsi="Arial" w:cs="Arial"/>
          <w:sz w:val="24"/>
          <w:szCs w:val="24"/>
          <w:lang w:eastAsia="de-DE"/>
        </w:rPr>
        <w:tab/>
        <w:t>202</w:t>
      </w: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65420B" w:rsidRPr="008E2730">
        <w:rPr>
          <w:rFonts w:ascii="Arial" w:eastAsia="Times New Roman" w:hAnsi="Arial" w:cs="Arial"/>
          <w:sz w:val="24"/>
          <w:szCs w:val="24"/>
          <w:lang w:eastAsia="de-DE"/>
        </w:rPr>
        <w:tab/>
        <w:t>Maibummel</w:t>
      </w:r>
    </w:p>
    <w:p w14:paraId="0A5FCDC0" w14:textId="18650184" w:rsidR="0065420B" w:rsidRPr="008E2730" w:rsidRDefault="0065420B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F7D25B" w14:textId="44610E90" w:rsidR="0065420B" w:rsidRPr="008E2730" w:rsidRDefault="007D5983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18</w:t>
      </w:r>
      <w:r w:rsidR="0065420B" w:rsidRPr="008E2730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65420B" w:rsidRPr="008E2730">
        <w:rPr>
          <w:rFonts w:ascii="Arial" w:eastAsia="Times New Roman" w:hAnsi="Arial" w:cs="Arial"/>
          <w:sz w:val="24"/>
          <w:szCs w:val="24"/>
          <w:lang w:eastAsia="de-DE"/>
        </w:rPr>
        <w:tab/>
        <w:t>Juni</w:t>
      </w:r>
      <w:r w:rsidR="0065420B" w:rsidRPr="008E2730">
        <w:rPr>
          <w:rFonts w:ascii="Arial" w:eastAsia="Times New Roman" w:hAnsi="Arial" w:cs="Arial"/>
          <w:sz w:val="24"/>
          <w:szCs w:val="24"/>
          <w:lang w:eastAsia="de-DE"/>
        </w:rPr>
        <w:tab/>
        <w:t>202</w:t>
      </w: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65420B" w:rsidRPr="008E273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Geschicklichkeitsfahren in </w:t>
      </w:r>
      <w:r>
        <w:rPr>
          <w:rFonts w:ascii="Arial" w:eastAsia="Times New Roman" w:hAnsi="Arial" w:cs="Arial"/>
          <w:sz w:val="24"/>
          <w:szCs w:val="24"/>
          <w:lang w:eastAsia="de-DE"/>
        </w:rPr>
        <w:t>Erlen</w:t>
      </w:r>
    </w:p>
    <w:p w14:paraId="115E8776" w14:textId="727F81CC" w:rsidR="0065420B" w:rsidRDefault="0065420B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A35756" w14:textId="64A41E94" w:rsidR="0065420B" w:rsidRDefault="00C91995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71257F">
        <w:rPr>
          <w:rFonts w:ascii="Arial" w:eastAsia="Times New Roman" w:hAnsi="Arial" w:cs="Arial"/>
          <w:sz w:val="24"/>
          <w:szCs w:val="24"/>
          <w:lang w:eastAsia="de-DE"/>
        </w:rPr>
        <w:t>1</w:t>
      </w:r>
      <w:r>
        <w:rPr>
          <w:rFonts w:ascii="Arial" w:eastAsia="Times New Roman" w:hAnsi="Arial" w:cs="Arial"/>
          <w:sz w:val="24"/>
          <w:szCs w:val="24"/>
          <w:lang w:eastAsia="de-DE"/>
        </w:rPr>
        <w:t>. August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202</w:t>
      </w:r>
      <w:r w:rsidR="0071257F">
        <w:rPr>
          <w:rFonts w:ascii="Arial" w:eastAsia="Times New Roman" w:hAnsi="Arial" w:cs="Arial"/>
          <w:sz w:val="24"/>
          <w:szCs w:val="24"/>
          <w:lang w:eastAsia="de-DE"/>
        </w:rPr>
        <w:t>2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Töffausflug</w:t>
      </w:r>
      <w:proofErr w:type="spellEnd"/>
    </w:p>
    <w:p w14:paraId="15877EB6" w14:textId="0A14DB05" w:rsidR="00C91995" w:rsidRDefault="00C91995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230C8E" w14:textId="4047272A" w:rsidR="00C91995" w:rsidRDefault="00794D1F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C91995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C91995">
        <w:rPr>
          <w:rFonts w:ascii="Arial" w:eastAsia="Times New Roman" w:hAnsi="Arial" w:cs="Arial"/>
          <w:sz w:val="24"/>
          <w:szCs w:val="24"/>
          <w:lang w:eastAsia="de-DE"/>
        </w:rPr>
        <w:tab/>
        <w:t>September</w:t>
      </w:r>
      <w:r w:rsidR="00C91995">
        <w:rPr>
          <w:rFonts w:ascii="Arial" w:eastAsia="Times New Roman" w:hAnsi="Arial" w:cs="Arial"/>
          <w:sz w:val="24"/>
          <w:szCs w:val="24"/>
          <w:lang w:eastAsia="de-DE"/>
        </w:rPr>
        <w:tab/>
        <w:t>202</w:t>
      </w:r>
      <w:r w:rsidR="0071257F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C91995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Routiers – Reise</w:t>
      </w:r>
    </w:p>
    <w:p w14:paraId="1B51A199" w14:textId="78FACE96" w:rsidR="00794D1F" w:rsidRDefault="00794D1F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D44F92" w14:textId="6D9BE789" w:rsidR="00794D1F" w:rsidRDefault="0011776A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08. Januar</w:t>
      </w:r>
      <w:r w:rsidR="00A850A2">
        <w:rPr>
          <w:rFonts w:ascii="Arial" w:eastAsia="Times New Roman" w:hAnsi="Arial" w:cs="Arial"/>
          <w:sz w:val="24"/>
          <w:szCs w:val="24"/>
          <w:lang w:eastAsia="de-DE"/>
        </w:rPr>
        <w:tab/>
        <w:t>202</w:t>
      </w:r>
      <w:r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A850A2">
        <w:rPr>
          <w:rFonts w:ascii="Arial" w:eastAsia="Times New Roman" w:hAnsi="Arial" w:cs="Arial"/>
          <w:sz w:val="24"/>
          <w:szCs w:val="24"/>
          <w:lang w:eastAsia="de-DE"/>
        </w:rPr>
        <w:tab/>
        <w:t>Ab in die Berge</w:t>
      </w:r>
    </w:p>
    <w:p w14:paraId="6E1DBE97" w14:textId="06259561" w:rsidR="00A850A2" w:rsidRDefault="00A850A2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E05AB7" w14:textId="536F832D" w:rsidR="00A850A2" w:rsidRDefault="000073E4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FE45FF">
        <w:rPr>
          <w:rFonts w:ascii="Arial" w:eastAsia="Times New Roman" w:hAnsi="Arial" w:cs="Arial"/>
          <w:sz w:val="24"/>
          <w:szCs w:val="24"/>
          <w:lang w:eastAsia="de-DE"/>
        </w:rPr>
        <w:t>1</w:t>
      </w:r>
      <w:r>
        <w:rPr>
          <w:rFonts w:ascii="Arial" w:eastAsia="Times New Roman" w:hAnsi="Arial" w:cs="Arial"/>
          <w:sz w:val="24"/>
          <w:szCs w:val="24"/>
          <w:lang w:eastAsia="de-DE"/>
        </w:rPr>
        <w:t>. Februar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202</w:t>
      </w:r>
      <w:r w:rsidR="0011776A">
        <w:rPr>
          <w:rFonts w:ascii="Arial" w:eastAsia="Times New Roman" w:hAnsi="Arial" w:cs="Arial"/>
          <w:sz w:val="24"/>
          <w:szCs w:val="24"/>
          <w:lang w:eastAsia="de-DE"/>
        </w:rPr>
        <w:t>3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1776A">
        <w:rPr>
          <w:rFonts w:ascii="Arial" w:eastAsia="Times New Roman" w:hAnsi="Arial" w:cs="Arial"/>
          <w:sz w:val="24"/>
          <w:szCs w:val="24"/>
          <w:lang w:eastAsia="de-DE"/>
        </w:rPr>
        <w:t>Lotto</w:t>
      </w:r>
      <w:r w:rsidR="00A36CD5">
        <w:rPr>
          <w:rFonts w:ascii="Arial" w:eastAsia="Times New Roman" w:hAnsi="Arial" w:cs="Arial"/>
          <w:sz w:val="24"/>
          <w:szCs w:val="24"/>
          <w:lang w:eastAsia="de-DE"/>
        </w:rPr>
        <w:t xml:space="preserve"> – Plausch</w:t>
      </w:r>
    </w:p>
    <w:p w14:paraId="40949CB7" w14:textId="1F0FA980" w:rsidR="00A36CD5" w:rsidRDefault="00A36CD5" w:rsidP="0016455F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F8BF281" w14:textId="6CFB96A0" w:rsidR="00491B11" w:rsidRPr="002644D1" w:rsidRDefault="00A36CD5" w:rsidP="002644D1">
      <w:pPr>
        <w:tabs>
          <w:tab w:val="left" w:pos="426"/>
          <w:tab w:val="left" w:pos="2268"/>
          <w:tab w:val="left" w:pos="3686"/>
        </w:tabs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FE45FF">
        <w:rPr>
          <w:rFonts w:ascii="Arial" w:eastAsia="Times New Roman" w:hAnsi="Arial" w:cs="Arial"/>
          <w:sz w:val="24"/>
          <w:szCs w:val="24"/>
          <w:lang w:eastAsia="de-DE"/>
        </w:rPr>
        <w:t>1</w:t>
      </w:r>
      <w:r>
        <w:rPr>
          <w:rFonts w:ascii="Arial" w:eastAsia="Times New Roman" w:hAnsi="Arial" w:cs="Arial"/>
          <w:sz w:val="24"/>
          <w:szCs w:val="24"/>
          <w:lang w:eastAsia="de-DE"/>
        </w:rPr>
        <w:t>. März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202</w:t>
      </w:r>
      <w:r w:rsidR="0011776A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D86765">
        <w:rPr>
          <w:rFonts w:ascii="Arial" w:eastAsia="Times New Roman" w:hAnsi="Arial" w:cs="Arial"/>
          <w:sz w:val="24"/>
          <w:szCs w:val="24"/>
          <w:lang w:eastAsia="de-DE"/>
        </w:rPr>
        <w:tab/>
        <w:t>Generalversammlung</w:t>
      </w:r>
    </w:p>
    <w:sectPr w:rsidR="00491B11" w:rsidRPr="002644D1" w:rsidSect="0016455F">
      <w:pgSz w:w="11906" w:h="16838"/>
      <w:pgMar w:top="1135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5C9"/>
    <w:multiLevelType w:val="hybridMultilevel"/>
    <w:tmpl w:val="945876F6"/>
    <w:lvl w:ilvl="0" w:tplc="434C2B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0073E4"/>
    <w:rsid w:val="00031B9A"/>
    <w:rsid w:val="00060959"/>
    <w:rsid w:val="00071D83"/>
    <w:rsid w:val="0009081E"/>
    <w:rsid w:val="000B03E3"/>
    <w:rsid w:val="000D5079"/>
    <w:rsid w:val="0011776A"/>
    <w:rsid w:val="001218D4"/>
    <w:rsid w:val="0013475C"/>
    <w:rsid w:val="0016455F"/>
    <w:rsid w:val="001B02A9"/>
    <w:rsid w:val="002307BC"/>
    <w:rsid w:val="0023196E"/>
    <w:rsid w:val="00243015"/>
    <w:rsid w:val="00253650"/>
    <w:rsid w:val="002644D1"/>
    <w:rsid w:val="0028363B"/>
    <w:rsid w:val="00285845"/>
    <w:rsid w:val="0030455B"/>
    <w:rsid w:val="0031104B"/>
    <w:rsid w:val="00326F3E"/>
    <w:rsid w:val="003869E5"/>
    <w:rsid w:val="003D65F1"/>
    <w:rsid w:val="003E4FE4"/>
    <w:rsid w:val="00405F2E"/>
    <w:rsid w:val="00424463"/>
    <w:rsid w:val="004533B1"/>
    <w:rsid w:val="00471B29"/>
    <w:rsid w:val="00474E14"/>
    <w:rsid w:val="0048123E"/>
    <w:rsid w:val="00491B11"/>
    <w:rsid w:val="004B7C81"/>
    <w:rsid w:val="004E5CFB"/>
    <w:rsid w:val="005260F0"/>
    <w:rsid w:val="00565E8B"/>
    <w:rsid w:val="005C1E7B"/>
    <w:rsid w:val="00604979"/>
    <w:rsid w:val="006203F3"/>
    <w:rsid w:val="0065420B"/>
    <w:rsid w:val="006A635F"/>
    <w:rsid w:val="006A69B9"/>
    <w:rsid w:val="006C2A99"/>
    <w:rsid w:val="006F7401"/>
    <w:rsid w:val="0071257F"/>
    <w:rsid w:val="007301FC"/>
    <w:rsid w:val="00737392"/>
    <w:rsid w:val="00756F43"/>
    <w:rsid w:val="007628F6"/>
    <w:rsid w:val="00765463"/>
    <w:rsid w:val="00787D1D"/>
    <w:rsid w:val="007937D5"/>
    <w:rsid w:val="00794D1F"/>
    <w:rsid w:val="007A7602"/>
    <w:rsid w:val="007B6713"/>
    <w:rsid w:val="007C6DDA"/>
    <w:rsid w:val="007C7320"/>
    <w:rsid w:val="007D5983"/>
    <w:rsid w:val="00832B45"/>
    <w:rsid w:val="00846E4A"/>
    <w:rsid w:val="00854E2C"/>
    <w:rsid w:val="00861A71"/>
    <w:rsid w:val="00866150"/>
    <w:rsid w:val="008869CD"/>
    <w:rsid w:val="008A16CD"/>
    <w:rsid w:val="008C0EDE"/>
    <w:rsid w:val="008C129F"/>
    <w:rsid w:val="008C1F7D"/>
    <w:rsid w:val="008E2730"/>
    <w:rsid w:val="009260E2"/>
    <w:rsid w:val="009364EE"/>
    <w:rsid w:val="00966E2E"/>
    <w:rsid w:val="00970D32"/>
    <w:rsid w:val="0097263A"/>
    <w:rsid w:val="00975FA8"/>
    <w:rsid w:val="009900BF"/>
    <w:rsid w:val="00996466"/>
    <w:rsid w:val="009B3B9C"/>
    <w:rsid w:val="009B5608"/>
    <w:rsid w:val="00A05410"/>
    <w:rsid w:val="00A3190C"/>
    <w:rsid w:val="00A36CD5"/>
    <w:rsid w:val="00A4485E"/>
    <w:rsid w:val="00A46062"/>
    <w:rsid w:val="00A57912"/>
    <w:rsid w:val="00A77FA0"/>
    <w:rsid w:val="00A800BD"/>
    <w:rsid w:val="00A850A2"/>
    <w:rsid w:val="00A853DE"/>
    <w:rsid w:val="00AD1246"/>
    <w:rsid w:val="00AD621C"/>
    <w:rsid w:val="00AE2D95"/>
    <w:rsid w:val="00B06A9A"/>
    <w:rsid w:val="00B26F34"/>
    <w:rsid w:val="00B507AD"/>
    <w:rsid w:val="00B55F36"/>
    <w:rsid w:val="00B660E5"/>
    <w:rsid w:val="00BA2E75"/>
    <w:rsid w:val="00BC36A8"/>
    <w:rsid w:val="00BE2664"/>
    <w:rsid w:val="00C009B2"/>
    <w:rsid w:val="00C103AC"/>
    <w:rsid w:val="00C236C5"/>
    <w:rsid w:val="00C355B1"/>
    <w:rsid w:val="00C7671E"/>
    <w:rsid w:val="00C91995"/>
    <w:rsid w:val="00CA40C6"/>
    <w:rsid w:val="00CA7614"/>
    <w:rsid w:val="00CE7EFD"/>
    <w:rsid w:val="00D06A38"/>
    <w:rsid w:val="00D07B72"/>
    <w:rsid w:val="00D464FD"/>
    <w:rsid w:val="00D610B9"/>
    <w:rsid w:val="00D703B2"/>
    <w:rsid w:val="00D71C1A"/>
    <w:rsid w:val="00D86765"/>
    <w:rsid w:val="00D9609D"/>
    <w:rsid w:val="00DA1DC9"/>
    <w:rsid w:val="00DB4793"/>
    <w:rsid w:val="00DB7402"/>
    <w:rsid w:val="00E509E4"/>
    <w:rsid w:val="00E85CEA"/>
    <w:rsid w:val="00E953A9"/>
    <w:rsid w:val="00EB6A13"/>
    <w:rsid w:val="00EF7F13"/>
    <w:rsid w:val="00F06918"/>
    <w:rsid w:val="00F1335B"/>
    <w:rsid w:val="00F6328A"/>
    <w:rsid w:val="00FA023E"/>
    <w:rsid w:val="00FA287E"/>
    <w:rsid w:val="00FD0D4A"/>
    <w:rsid w:val="00FD2B45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CD66"/>
  <w15:chartTrackingRefBased/>
  <w15:docId w15:val="{61C61197-DE9D-4C79-A0A3-1A043C2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3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35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236C5"/>
  </w:style>
  <w:style w:type="paragraph" w:styleId="Listenabsatz">
    <w:name w:val="List Paragraph"/>
    <w:basedOn w:val="Standard"/>
    <w:uiPriority w:val="34"/>
    <w:qFormat/>
    <w:rsid w:val="00FD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Traber</dc:creator>
  <cp:keywords/>
  <dc:description/>
  <cp:lastModifiedBy>Stefan Traber</cp:lastModifiedBy>
  <cp:revision>93</cp:revision>
  <dcterms:created xsi:type="dcterms:W3CDTF">2019-12-31T08:57:00Z</dcterms:created>
  <dcterms:modified xsi:type="dcterms:W3CDTF">2022-02-11T06:59:00Z</dcterms:modified>
</cp:coreProperties>
</file>